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4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 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教师资格定期注册材料和师德师风审核表</w:t>
      </w:r>
    </w:p>
    <w:bookmarkEnd w:id="0"/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工作单位：                   报名号：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300"/>
        <w:gridCol w:w="1630"/>
        <w:gridCol w:w="3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提交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1.《教师资格定期注册申请表》一式2份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2.教师资格证书原件</w:t>
            </w:r>
            <w:r>
              <w:rPr>
                <w:rFonts w:hint="eastAsia" w:ascii="仿宋" w:hAnsi="仿宋" w:eastAsia="仿宋" w:cs="仿宋"/>
                <w:sz w:val="24"/>
              </w:rPr>
              <w:t>□，是否与现任教学岗位相适应□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3.中小学校或主管部门聘用合同原件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4.试用期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/上一年度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/连续5年度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考核合格证明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5.试用期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/上一年度</w:t>
            </w:r>
            <w:r>
              <w:rPr>
                <w:rFonts w:hint="eastAsia" w:ascii="仿宋" w:hAnsi="仿宋" w:eastAsia="仿宋" w:cs="仿宋"/>
                <w:sz w:val="24"/>
              </w:rPr>
              <w:t>□/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连续5年度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教师培训证明，合计学时：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6.其他：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备注：</w:t>
            </w:r>
            <w:r>
              <w:rPr>
                <w:rFonts w:hint="eastAsia" w:ascii="仿宋" w:hAnsi="仿宋" w:eastAsia="仿宋" w:cs="仿宋"/>
                <w:szCs w:val="21"/>
              </w:rPr>
              <w:t>本栏内容由教师先行根据提交材料打勾或填写。确认点学校和初审教育行政部门核对原件无误后，将原件返回教师。）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师德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师风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个人承诺书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师德师风个人承诺书</w:t>
            </w:r>
          </w:p>
          <w:p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学校教师，从教以来，严格遵守新时代中小学/幼儿园教师职业行为十项准则，认真履行岗位职责、教书育人，无违反教师职业十项准则的言行。（如有违反十项准则言行的，须如实填写。）</w:t>
            </w:r>
          </w:p>
          <w:p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承诺以上信息真实、准确。</w:t>
            </w:r>
          </w:p>
          <w:p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承诺人：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评价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学校审核教师以上信息，重点核查教师师德师风表现情况，签署“情况属实”或“情况不属实”后，加盖学校公章。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（学校公章）                         </w:t>
            </w:r>
          </w:p>
          <w:p>
            <w:pPr>
              <w:spacing w:line="36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1.所填信息必须与身份证、注册教师资格证书有关信息完全一致。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2.本表一式2份，1份存入教师注册档案，1份初审教育局留档。</w:t>
            </w:r>
          </w:p>
        </w:tc>
      </w:tr>
    </w:tbl>
    <w:p>
      <w:pPr>
        <w:spacing w:line="220" w:lineRule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hint="eastAsia"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MjcxOWE0MTNhMTI1OTdjM2MwZjg0NTkyNDhiYmYifQ=="/>
  </w:docVars>
  <w:rsids>
    <w:rsidRoot w:val="477E3690"/>
    <w:rsid w:val="001957C2"/>
    <w:rsid w:val="0026414E"/>
    <w:rsid w:val="002D1435"/>
    <w:rsid w:val="00311679"/>
    <w:rsid w:val="003223D9"/>
    <w:rsid w:val="004F4453"/>
    <w:rsid w:val="00796823"/>
    <w:rsid w:val="00AA1453"/>
    <w:rsid w:val="00D67FEC"/>
    <w:rsid w:val="00F77B8E"/>
    <w:rsid w:val="00FE22EE"/>
    <w:rsid w:val="024E7C57"/>
    <w:rsid w:val="07AA0FCD"/>
    <w:rsid w:val="087B7D1C"/>
    <w:rsid w:val="094F328E"/>
    <w:rsid w:val="0E1A0EB0"/>
    <w:rsid w:val="0F10435B"/>
    <w:rsid w:val="12F33679"/>
    <w:rsid w:val="146B2171"/>
    <w:rsid w:val="1A8E38DF"/>
    <w:rsid w:val="1C166281"/>
    <w:rsid w:val="1ED01768"/>
    <w:rsid w:val="212052D1"/>
    <w:rsid w:val="21BC3427"/>
    <w:rsid w:val="223D310E"/>
    <w:rsid w:val="237F21DC"/>
    <w:rsid w:val="264A5033"/>
    <w:rsid w:val="26C9747C"/>
    <w:rsid w:val="29A1009A"/>
    <w:rsid w:val="2A103BEC"/>
    <w:rsid w:val="2FC06422"/>
    <w:rsid w:val="32EA5948"/>
    <w:rsid w:val="342310E4"/>
    <w:rsid w:val="356514FC"/>
    <w:rsid w:val="44706F30"/>
    <w:rsid w:val="46DB7D45"/>
    <w:rsid w:val="46E43394"/>
    <w:rsid w:val="477E3690"/>
    <w:rsid w:val="4D4001BD"/>
    <w:rsid w:val="4D7729E2"/>
    <w:rsid w:val="4E755A1A"/>
    <w:rsid w:val="4EFDC6A9"/>
    <w:rsid w:val="4F7D12D4"/>
    <w:rsid w:val="53B11C9A"/>
    <w:rsid w:val="56325670"/>
    <w:rsid w:val="56D62F49"/>
    <w:rsid w:val="5C144806"/>
    <w:rsid w:val="5FB43F4A"/>
    <w:rsid w:val="619F599E"/>
    <w:rsid w:val="6450167E"/>
    <w:rsid w:val="679D6E55"/>
    <w:rsid w:val="690B527C"/>
    <w:rsid w:val="69931E41"/>
    <w:rsid w:val="6A867CE8"/>
    <w:rsid w:val="6D897733"/>
    <w:rsid w:val="6F2F091A"/>
    <w:rsid w:val="6F9666F7"/>
    <w:rsid w:val="6FEE1ABD"/>
    <w:rsid w:val="717D2594"/>
    <w:rsid w:val="71AD7C63"/>
    <w:rsid w:val="72FB7DBE"/>
    <w:rsid w:val="75394176"/>
    <w:rsid w:val="75EA4D5D"/>
    <w:rsid w:val="75EF6477"/>
    <w:rsid w:val="76DFEA3F"/>
    <w:rsid w:val="7A796935"/>
    <w:rsid w:val="7AC855D2"/>
    <w:rsid w:val="7B876243"/>
    <w:rsid w:val="7BD453DC"/>
    <w:rsid w:val="7D752025"/>
    <w:rsid w:val="EE7FA8EB"/>
    <w:rsid w:val="F5DF2570"/>
    <w:rsid w:val="FBA50F53"/>
    <w:rsid w:val="FF778FB5"/>
    <w:rsid w:val="FFFDE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3003</Words>
  <Characters>3120</Characters>
  <Lines>24</Lines>
  <Paragraphs>6</Paragraphs>
  <TotalTime>1</TotalTime>
  <ScaleCrop>false</ScaleCrop>
  <LinksUpToDate>false</LinksUpToDate>
  <CharactersWithSpaces>3337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2023-10-12T09:51:00Z</dcterms:created>
  <dc:creator>九月</dc:creator>
  <cp:lastModifiedBy>鲜衣怒马少年郎</cp:lastModifiedBy>
  <dcterms:modified xsi:type="dcterms:W3CDTF">2024-10-25T10:29:49Z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DBEDE4F7B4634574A2A60F2E66A6C95F_13</vt:lpwstr>
  </property>
</Properties>
</file>